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DCC" w:rsidRDefault="00536D83" w:rsidP="00694541">
      <w:pPr>
        <w:jc w:val="center"/>
        <w:rPr>
          <w:sz w:val="32"/>
          <w:szCs w:val="18"/>
        </w:rPr>
      </w:pPr>
      <w:r>
        <w:rPr>
          <w:sz w:val="32"/>
          <w:szCs w:val="18"/>
        </w:rPr>
        <w:t xml:space="preserve">BAŞİSKELE </w:t>
      </w:r>
      <w:r w:rsidR="00966F01">
        <w:rPr>
          <w:sz w:val="32"/>
          <w:szCs w:val="18"/>
        </w:rPr>
        <w:t xml:space="preserve"> ANAOKULU </w:t>
      </w:r>
      <w:r w:rsidR="007A0B5F">
        <w:rPr>
          <w:sz w:val="32"/>
          <w:szCs w:val="18"/>
        </w:rPr>
        <w:t>NİSAN</w:t>
      </w:r>
      <w:r w:rsidR="00E702DC">
        <w:rPr>
          <w:sz w:val="32"/>
          <w:szCs w:val="18"/>
        </w:rPr>
        <w:t xml:space="preserve"> </w:t>
      </w:r>
      <w:r w:rsidR="00694541" w:rsidRPr="00694541">
        <w:rPr>
          <w:sz w:val="32"/>
          <w:szCs w:val="18"/>
        </w:rPr>
        <w:t>AYI YEMEK LİSTESİ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2338"/>
        <w:gridCol w:w="2824"/>
        <w:gridCol w:w="2291"/>
      </w:tblGrid>
      <w:tr w:rsidR="00694541" w:rsidRPr="00694541" w:rsidTr="00C04B65">
        <w:trPr>
          <w:trHeight w:val="495"/>
        </w:trPr>
        <w:tc>
          <w:tcPr>
            <w:tcW w:w="1681" w:type="dxa"/>
          </w:tcPr>
          <w:p w:rsidR="00694541" w:rsidRPr="00694541" w:rsidRDefault="00694541" w:rsidP="00C308AC">
            <w:pPr>
              <w:jc w:val="center"/>
              <w:rPr>
                <w:sz w:val="18"/>
                <w:szCs w:val="18"/>
              </w:rPr>
            </w:pPr>
            <w:r w:rsidRPr="00694541">
              <w:rPr>
                <w:sz w:val="18"/>
                <w:szCs w:val="18"/>
              </w:rPr>
              <w:t>TARİH</w:t>
            </w:r>
          </w:p>
        </w:tc>
        <w:tc>
          <w:tcPr>
            <w:tcW w:w="2338" w:type="dxa"/>
          </w:tcPr>
          <w:p w:rsidR="00694541" w:rsidRPr="00694541" w:rsidRDefault="00694541" w:rsidP="00C308AC">
            <w:pPr>
              <w:jc w:val="center"/>
              <w:rPr>
                <w:sz w:val="18"/>
                <w:szCs w:val="18"/>
              </w:rPr>
            </w:pPr>
            <w:r w:rsidRPr="00694541">
              <w:rPr>
                <w:sz w:val="18"/>
                <w:szCs w:val="18"/>
              </w:rPr>
              <w:t>SABAH KAHVALTISI</w:t>
            </w:r>
          </w:p>
        </w:tc>
        <w:tc>
          <w:tcPr>
            <w:tcW w:w="2824" w:type="dxa"/>
          </w:tcPr>
          <w:p w:rsidR="00694541" w:rsidRPr="00694541" w:rsidRDefault="00694541" w:rsidP="00C308AC">
            <w:pPr>
              <w:jc w:val="center"/>
              <w:rPr>
                <w:sz w:val="18"/>
                <w:szCs w:val="18"/>
              </w:rPr>
            </w:pPr>
            <w:r w:rsidRPr="00694541">
              <w:rPr>
                <w:sz w:val="18"/>
                <w:szCs w:val="18"/>
              </w:rPr>
              <w:t>ÖĞLE YEMEĞİ</w:t>
            </w:r>
          </w:p>
        </w:tc>
        <w:tc>
          <w:tcPr>
            <w:tcW w:w="2291" w:type="dxa"/>
          </w:tcPr>
          <w:p w:rsidR="00694541" w:rsidRPr="00694541" w:rsidRDefault="00694541" w:rsidP="00C308AC">
            <w:pPr>
              <w:jc w:val="center"/>
              <w:rPr>
                <w:sz w:val="18"/>
                <w:szCs w:val="18"/>
              </w:rPr>
            </w:pPr>
            <w:r w:rsidRPr="00694541">
              <w:rPr>
                <w:sz w:val="18"/>
                <w:szCs w:val="18"/>
              </w:rPr>
              <w:t>İKİNDİ KAHVALTISI</w:t>
            </w:r>
          </w:p>
        </w:tc>
      </w:tr>
      <w:tr w:rsidR="008950A1" w:rsidRPr="00584752" w:rsidTr="00197EF2">
        <w:trPr>
          <w:trHeight w:val="952"/>
        </w:trPr>
        <w:tc>
          <w:tcPr>
            <w:tcW w:w="1681" w:type="dxa"/>
          </w:tcPr>
          <w:p w:rsidR="008950A1" w:rsidRPr="00197EF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07.04.2025</w:t>
            </w:r>
          </w:p>
        </w:tc>
        <w:tc>
          <w:tcPr>
            <w:tcW w:w="2338" w:type="dxa"/>
          </w:tcPr>
          <w:p w:rsidR="008950A1" w:rsidRDefault="008950A1" w:rsidP="008950A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MERCİMEK ÇORBASI,EKMEK</w:t>
            </w:r>
          </w:p>
          <w:p w:rsidR="008950A1" w:rsidRPr="00584752" w:rsidRDefault="008950A1" w:rsidP="008950A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HELVA</w:t>
            </w:r>
          </w:p>
        </w:tc>
        <w:tc>
          <w:tcPr>
            <w:tcW w:w="2824" w:type="dxa"/>
          </w:tcPr>
          <w:p w:rsidR="008950A1" w:rsidRPr="00584752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HAMBURGER,PATATES,AYRAN</w:t>
            </w:r>
          </w:p>
        </w:tc>
        <w:tc>
          <w:tcPr>
            <w:tcW w:w="2291" w:type="dxa"/>
          </w:tcPr>
          <w:p w:rsidR="008950A1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ÇİKOLATALI EKMEK,SÜT</w:t>
            </w:r>
          </w:p>
          <w:p w:rsidR="008950A1" w:rsidRPr="00584752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ARMUT</w:t>
            </w:r>
          </w:p>
        </w:tc>
      </w:tr>
      <w:tr w:rsidR="008950A1" w:rsidRPr="00584752" w:rsidTr="00C04B65">
        <w:trPr>
          <w:trHeight w:val="676"/>
        </w:trPr>
        <w:tc>
          <w:tcPr>
            <w:tcW w:w="1681" w:type="dxa"/>
          </w:tcPr>
          <w:p w:rsidR="008950A1" w:rsidRPr="0058475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08.04.2025</w:t>
            </w:r>
          </w:p>
        </w:tc>
        <w:tc>
          <w:tcPr>
            <w:tcW w:w="2338" w:type="dxa"/>
          </w:tcPr>
          <w:p w:rsidR="008950A1" w:rsidRDefault="008950A1" w:rsidP="008950A1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 xml:space="preserve">             OMLET,ZEYTİN</w:t>
            </w:r>
          </w:p>
          <w:p w:rsidR="008950A1" w:rsidRPr="00584752" w:rsidRDefault="008950A1" w:rsidP="008950A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IHLAMUR</w:t>
            </w:r>
          </w:p>
        </w:tc>
        <w:tc>
          <w:tcPr>
            <w:tcW w:w="2824" w:type="dxa"/>
          </w:tcPr>
          <w:p w:rsidR="008950A1" w:rsidRPr="00584752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PIRASA,MAKARNA,</w:t>
            </w:r>
            <w:r>
              <w:rPr>
                <w:color w:val="4F81BD" w:themeColor="accent1"/>
                <w:sz w:val="18"/>
                <w:szCs w:val="18"/>
              </w:rPr>
              <w:t>YOĞURT</w:t>
            </w:r>
          </w:p>
        </w:tc>
        <w:tc>
          <w:tcPr>
            <w:tcW w:w="2291" w:type="dxa"/>
          </w:tcPr>
          <w:p w:rsidR="008950A1" w:rsidRPr="00584752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KEK,SÜT</w:t>
            </w:r>
          </w:p>
        </w:tc>
      </w:tr>
      <w:tr w:rsidR="008950A1" w:rsidRPr="00584752" w:rsidTr="00C04B65">
        <w:trPr>
          <w:trHeight w:val="673"/>
        </w:trPr>
        <w:tc>
          <w:tcPr>
            <w:tcW w:w="1681" w:type="dxa"/>
          </w:tcPr>
          <w:p w:rsidR="008950A1" w:rsidRPr="0058475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09.04.2025</w:t>
            </w:r>
          </w:p>
        </w:tc>
        <w:tc>
          <w:tcPr>
            <w:tcW w:w="2338" w:type="dxa"/>
          </w:tcPr>
          <w:p w:rsidR="008950A1" w:rsidRPr="00584752" w:rsidRDefault="008950A1" w:rsidP="008950A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KAŞARLI TOST,HİBUSKUS ÇAYI</w:t>
            </w:r>
          </w:p>
        </w:tc>
        <w:tc>
          <w:tcPr>
            <w:tcW w:w="2824" w:type="dxa"/>
          </w:tcPr>
          <w:p w:rsidR="008950A1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TAVUKLU  BEZELYE, BULGUR PİLAVI</w:t>
            </w:r>
          </w:p>
          <w:p w:rsidR="008950A1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YOĞURT</w:t>
            </w:r>
          </w:p>
          <w:p w:rsidR="008950A1" w:rsidRPr="00584752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2291" w:type="dxa"/>
          </w:tcPr>
          <w:p w:rsidR="008950A1" w:rsidRPr="00584752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REÇELLİ EKMEK,PEYNİR,SÜT</w:t>
            </w:r>
          </w:p>
        </w:tc>
      </w:tr>
      <w:tr w:rsidR="008950A1" w:rsidRPr="00584752" w:rsidTr="00C04B65">
        <w:trPr>
          <w:trHeight w:val="741"/>
        </w:trPr>
        <w:tc>
          <w:tcPr>
            <w:tcW w:w="1681" w:type="dxa"/>
          </w:tcPr>
          <w:p w:rsidR="008950A1" w:rsidRPr="0058475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10.04.2025</w:t>
            </w:r>
          </w:p>
        </w:tc>
        <w:tc>
          <w:tcPr>
            <w:tcW w:w="2338" w:type="dxa"/>
          </w:tcPr>
          <w:p w:rsidR="008950A1" w:rsidRPr="00584752" w:rsidRDefault="008950A1" w:rsidP="008950A1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SİMİT,PEYNİR,IHLAMUR</w:t>
            </w:r>
          </w:p>
          <w:p w:rsidR="008950A1" w:rsidRPr="00584752" w:rsidRDefault="008950A1" w:rsidP="008950A1">
            <w:pPr>
              <w:jc w:val="center"/>
              <w:rPr>
                <w:color w:val="C0504D" w:themeColor="accent2"/>
                <w:sz w:val="18"/>
                <w:szCs w:val="18"/>
              </w:rPr>
            </w:pPr>
          </w:p>
        </w:tc>
        <w:tc>
          <w:tcPr>
            <w:tcW w:w="2824" w:type="dxa"/>
          </w:tcPr>
          <w:p w:rsidR="008950A1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BARBUNYA,PİRİNÇ PİLAVI</w:t>
            </w:r>
          </w:p>
          <w:p w:rsidR="008950A1" w:rsidRPr="00584752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CACIK</w:t>
            </w:r>
          </w:p>
        </w:tc>
        <w:tc>
          <w:tcPr>
            <w:tcW w:w="2291" w:type="dxa"/>
          </w:tcPr>
          <w:p w:rsidR="008950A1" w:rsidRDefault="008950A1" w:rsidP="008950A1">
            <w:pPr>
              <w:rPr>
                <w:color w:val="8064A2" w:themeColor="accent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:rsidR="008950A1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 xml:space="preserve">EV YAPIMI PİZZA </w:t>
            </w:r>
          </w:p>
          <w:p w:rsidR="008950A1" w:rsidRPr="00B00B9D" w:rsidRDefault="008950A1" w:rsidP="008950A1">
            <w:pPr>
              <w:rPr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 xml:space="preserve">               LİMONATA</w:t>
            </w:r>
          </w:p>
        </w:tc>
      </w:tr>
      <w:tr w:rsidR="008950A1" w:rsidRPr="00584752" w:rsidTr="00C04B65">
        <w:trPr>
          <w:trHeight w:val="240"/>
        </w:trPr>
        <w:tc>
          <w:tcPr>
            <w:tcW w:w="1681" w:type="dxa"/>
          </w:tcPr>
          <w:p w:rsidR="008950A1" w:rsidRPr="0058475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11.04.2025</w:t>
            </w:r>
          </w:p>
        </w:tc>
        <w:tc>
          <w:tcPr>
            <w:tcW w:w="2338" w:type="dxa"/>
          </w:tcPr>
          <w:p w:rsidR="008950A1" w:rsidRPr="00584752" w:rsidRDefault="008950A1" w:rsidP="008950A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POĞAÇA,PEYNİR,SÜT</w:t>
            </w:r>
          </w:p>
        </w:tc>
        <w:tc>
          <w:tcPr>
            <w:tcW w:w="2824" w:type="dxa"/>
          </w:tcPr>
          <w:p w:rsidR="008950A1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EZOGELİN ÇORBASI,MANTI</w:t>
            </w:r>
          </w:p>
          <w:p w:rsidR="008950A1" w:rsidRPr="00584752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YOĞURT</w:t>
            </w:r>
          </w:p>
        </w:tc>
        <w:tc>
          <w:tcPr>
            <w:tcW w:w="2291" w:type="dxa"/>
          </w:tcPr>
          <w:p w:rsidR="008950A1" w:rsidRDefault="008950A1" w:rsidP="008950A1">
            <w:pPr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 xml:space="preserve">   LABNELİ EKMEK,ZEYTİN</w:t>
            </w:r>
          </w:p>
          <w:p w:rsidR="008950A1" w:rsidRPr="00584752" w:rsidRDefault="008950A1" w:rsidP="008950A1">
            <w:pPr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 xml:space="preserve">        HİBUSKUS ÇAYI</w:t>
            </w:r>
          </w:p>
        </w:tc>
      </w:tr>
      <w:tr w:rsidR="008950A1" w:rsidRPr="00584752" w:rsidTr="00C04B65">
        <w:trPr>
          <w:trHeight w:val="1096"/>
        </w:trPr>
        <w:tc>
          <w:tcPr>
            <w:tcW w:w="1681" w:type="dxa"/>
          </w:tcPr>
          <w:p w:rsidR="008950A1" w:rsidRPr="0058475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14.04.2025</w:t>
            </w:r>
          </w:p>
        </w:tc>
        <w:tc>
          <w:tcPr>
            <w:tcW w:w="2338" w:type="dxa"/>
          </w:tcPr>
          <w:p w:rsidR="008950A1" w:rsidRDefault="008950A1" w:rsidP="008950A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YAYLA ÇORBASI,EKMEK,</w:t>
            </w:r>
          </w:p>
          <w:p w:rsidR="008950A1" w:rsidRPr="00584752" w:rsidRDefault="008950A1" w:rsidP="008950A1">
            <w:pPr>
              <w:jc w:val="center"/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HELVA</w:t>
            </w:r>
          </w:p>
        </w:tc>
        <w:tc>
          <w:tcPr>
            <w:tcW w:w="2824" w:type="dxa"/>
          </w:tcPr>
          <w:p w:rsidR="008950A1" w:rsidRDefault="008021EC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ORMAN KEBABI</w:t>
            </w:r>
          </w:p>
          <w:p w:rsidR="008021EC" w:rsidRPr="00584752" w:rsidRDefault="008021EC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PİRİNÇ PİLAVI,AYRAN</w:t>
            </w:r>
          </w:p>
        </w:tc>
        <w:tc>
          <w:tcPr>
            <w:tcW w:w="2291" w:type="dxa"/>
          </w:tcPr>
          <w:p w:rsidR="008950A1" w:rsidRPr="00584752" w:rsidRDefault="008950A1" w:rsidP="008950A1">
            <w:pPr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 xml:space="preserve">     </w:t>
            </w:r>
            <w:r w:rsidR="008021EC">
              <w:rPr>
                <w:color w:val="8064A2" w:themeColor="accent4"/>
                <w:sz w:val="18"/>
                <w:szCs w:val="18"/>
              </w:rPr>
              <w:t>KAŞARLI TOST,IHLAMUR</w:t>
            </w:r>
          </w:p>
          <w:p w:rsidR="008950A1" w:rsidRPr="00584752" w:rsidRDefault="008950A1" w:rsidP="008950A1">
            <w:pPr>
              <w:rPr>
                <w:color w:val="8064A2" w:themeColor="accent4"/>
                <w:sz w:val="18"/>
                <w:szCs w:val="18"/>
              </w:rPr>
            </w:pPr>
          </w:p>
        </w:tc>
      </w:tr>
      <w:tr w:rsidR="008950A1" w:rsidRPr="00584752" w:rsidTr="00C04B65">
        <w:trPr>
          <w:trHeight w:val="889"/>
        </w:trPr>
        <w:tc>
          <w:tcPr>
            <w:tcW w:w="1681" w:type="dxa"/>
          </w:tcPr>
          <w:p w:rsidR="008950A1" w:rsidRPr="0058475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15.04.2025</w:t>
            </w:r>
          </w:p>
        </w:tc>
        <w:tc>
          <w:tcPr>
            <w:tcW w:w="2338" w:type="dxa"/>
          </w:tcPr>
          <w:p w:rsidR="008950A1" w:rsidRPr="00584752" w:rsidRDefault="008950A1" w:rsidP="008950A1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OMLET,ZEYTİN,SÜT</w:t>
            </w:r>
          </w:p>
        </w:tc>
        <w:tc>
          <w:tcPr>
            <w:tcW w:w="2824" w:type="dxa"/>
          </w:tcPr>
          <w:p w:rsidR="008950A1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KABAK YEMEĞİ,MAKARNA</w:t>
            </w:r>
          </w:p>
          <w:p w:rsidR="008950A1" w:rsidRPr="00584752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YOĞURT</w:t>
            </w:r>
          </w:p>
        </w:tc>
        <w:tc>
          <w:tcPr>
            <w:tcW w:w="2291" w:type="dxa"/>
          </w:tcPr>
          <w:p w:rsidR="008950A1" w:rsidRDefault="008021EC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AÇMA,PEYNİR</w:t>
            </w:r>
          </w:p>
          <w:p w:rsidR="008021EC" w:rsidRPr="00584752" w:rsidRDefault="008021EC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HİBUSKUS ÇAYI</w:t>
            </w:r>
          </w:p>
        </w:tc>
      </w:tr>
      <w:tr w:rsidR="008950A1" w:rsidRPr="00584752" w:rsidTr="00C04B65">
        <w:trPr>
          <w:trHeight w:val="198"/>
        </w:trPr>
        <w:tc>
          <w:tcPr>
            <w:tcW w:w="1681" w:type="dxa"/>
          </w:tcPr>
          <w:p w:rsidR="008950A1" w:rsidRPr="0058475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16.04.2025</w:t>
            </w:r>
          </w:p>
        </w:tc>
        <w:tc>
          <w:tcPr>
            <w:tcW w:w="2338" w:type="dxa"/>
          </w:tcPr>
          <w:p w:rsidR="008950A1" w:rsidRPr="00584752" w:rsidRDefault="008950A1" w:rsidP="008950A1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PEYNİRLİ BÖRE</w:t>
            </w:r>
            <w:r w:rsidR="008021EC">
              <w:rPr>
                <w:color w:val="C0504D" w:themeColor="accent2"/>
                <w:sz w:val="18"/>
                <w:szCs w:val="18"/>
              </w:rPr>
              <w:t>K,ZEYTİN IHLAMUR</w:t>
            </w:r>
          </w:p>
        </w:tc>
        <w:tc>
          <w:tcPr>
            <w:tcW w:w="2824" w:type="dxa"/>
          </w:tcPr>
          <w:p w:rsidR="008950A1" w:rsidRDefault="008021EC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KURUFASÜLYE ,PİRİNÇ PİLAVI</w:t>
            </w:r>
          </w:p>
          <w:p w:rsidR="008021EC" w:rsidRPr="00584752" w:rsidRDefault="008021EC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TURŞU</w:t>
            </w:r>
          </w:p>
        </w:tc>
        <w:tc>
          <w:tcPr>
            <w:tcW w:w="2291" w:type="dxa"/>
          </w:tcPr>
          <w:p w:rsidR="008950A1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SİMİT,KAŞAR PEYNİR</w:t>
            </w:r>
          </w:p>
          <w:p w:rsidR="008950A1" w:rsidRPr="00584752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AYRAN</w:t>
            </w:r>
          </w:p>
        </w:tc>
      </w:tr>
      <w:tr w:rsidR="008950A1" w:rsidRPr="00584752" w:rsidTr="00C04B65">
        <w:trPr>
          <w:trHeight w:val="799"/>
        </w:trPr>
        <w:tc>
          <w:tcPr>
            <w:tcW w:w="1681" w:type="dxa"/>
          </w:tcPr>
          <w:p w:rsidR="008950A1" w:rsidRPr="0058475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17.04.2025</w:t>
            </w:r>
          </w:p>
        </w:tc>
        <w:tc>
          <w:tcPr>
            <w:tcW w:w="2338" w:type="dxa"/>
          </w:tcPr>
          <w:p w:rsidR="008950A1" w:rsidRDefault="008950A1" w:rsidP="008950A1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ÇİKOLATALI EKMEK,SÜT</w:t>
            </w:r>
          </w:p>
          <w:p w:rsidR="008950A1" w:rsidRPr="00584752" w:rsidRDefault="008021EC" w:rsidP="008950A1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 xml:space="preserve">          ELMA</w:t>
            </w:r>
          </w:p>
        </w:tc>
        <w:tc>
          <w:tcPr>
            <w:tcW w:w="2824" w:type="dxa"/>
          </w:tcPr>
          <w:p w:rsidR="008950A1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SEBZELİ TAVUK ,BULGUR PİLAVI</w:t>
            </w:r>
          </w:p>
          <w:p w:rsidR="008950A1" w:rsidRPr="00584752" w:rsidRDefault="008950A1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AYRAN</w:t>
            </w:r>
          </w:p>
        </w:tc>
        <w:tc>
          <w:tcPr>
            <w:tcW w:w="2291" w:type="dxa"/>
          </w:tcPr>
          <w:p w:rsidR="008950A1" w:rsidRPr="00584752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MAKARNA,YOĞURT</w:t>
            </w:r>
          </w:p>
        </w:tc>
      </w:tr>
      <w:tr w:rsidR="008950A1" w:rsidRPr="00584752" w:rsidTr="00C04B65">
        <w:trPr>
          <w:trHeight w:val="740"/>
        </w:trPr>
        <w:tc>
          <w:tcPr>
            <w:tcW w:w="1681" w:type="dxa"/>
          </w:tcPr>
          <w:p w:rsidR="008950A1" w:rsidRPr="00584752" w:rsidRDefault="008950A1" w:rsidP="008950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18.04.2025</w:t>
            </w:r>
          </w:p>
        </w:tc>
        <w:tc>
          <w:tcPr>
            <w:tcW w:w="2338" w:type="dxa"/>
          </w:tcPr>
          <w:p w:rsidR="008950A1" w:rsidRPr="00584752" w:rsidRDefault="008950A1" w:rsidP="008950A1">
            <w:pPr>
              <w:rPr>
                <w:color w:val="C0504D" w:themeColor="accent2"/>
                <w:sz w:val="18"/>
                <w:szCs w:val="18"/>
              </w:rPr>
            </w:pPr>
            <w:r>
              <w:rPr>
                <w:color w:val="C0504D" w:themeColor="accent2"/>
                <w:sz w:val="18"/>
                <w:szCs w:val="18"/>
              </w:rPr>
              <w:t>REÇELLİ EKMEK,PEYNİR,SÜT</w:t>
            </w:r>
          </w:p>
        </w:tc>
        <w:tc>
          <w:tcPr>
            <w:tcW w:w="2824" w:type="dxa"/>
          </w:tcPr>
          <w:p w:rsidR="008950A1" w:rsidRPr="00584752" w:rsidRDefault="008021EC" w:rsidP="008950A1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KIYMALI PİDE</w:t>
            </w:r>
            <w:r w:rsidR="008950A1">
              <w:rPr>
                <w:color w:val="4F81BD" w:themeColor="accent1"/>
                <w:sz w:val="18"/>
                <w:szCs w:val="18"/>
              </w:rPr>
              <w:t>,AYRAN</w:t>
            </w:r>
          </w:p>
        </w:tc>
        <w:tc>
          <w:tcPr>
            <w:tcW w:w="2291" w:type="dxa"/>
          </w:tcPr>
          <w:p w:rsidR="008950A1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EZOGELİN ÇORBASI,EKMEK</w:t>
            </w:r>
          </w:p>
          <w:p w:rsidR="008950A1" w:rsidRPr="00584752" w:rsidRDefault="008950A1" w:rsidP="008950A1">
            <w:pPr>
              <w:jc w:val="center"/>
              <w:rPr>
                <w:color w:val="8064A2" w:themeColor="accent4"/>
                <w:sz w:val="18"/>
                <w:szCs w:val="18"/>
              </w:rPr>
            </w:pPr>
            <w:r>
              <w:rPr>
                <w:color w:val="8064A2" w:themeColor="accent4"/>
                <w:sz w:val="18"/>
                <w:szCs w:val="18"/>
              </w:rPr>
              <w:t>HELVA</w:t>
            </w:r>
          </w:p>
        </w:tc>
      </w:tr>
    </w:tbl>
    <w:p w:rsidR="00694541" w:rsidRPr="00584752" w:rsidRDefault="00694541" w:rsidP="00694541">
      <w:pPr>
        <w:jc w:val="center"/>
        <w:rPr>
          <w:sz w:val="18"/>
          <w:szCs w:val="18"/>
        </w:rPr>
      </w:pPr>
    </w:p>
    <w:sectPr w:rsidR="00694541" w:rsidRPr="00584752" w:rsidSect="00A4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6B89" w:rsidRDefault="00C66B89" w:rsidP="00E4519C">
      <w:pPr>
        <w:spacing w:after="0" w:line="240" w:lineRule="auto"/>
      </w:pPr>
      <w:r>
        <w:separator/>
      </w:r>
    </w:p>
  </w:endnote>
  <w:endnote w:type="continuationSeparator" w:id="0">
    <w:p w:rsidR="00C66B89" w:rsidRDefault="00C66B89" w:rsidP="00E4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6B89" w:rsidRDefault="00C66B89" w:rsidP="00E4519C">
      <w:pPr>
        <w:spacing w:after="0" w:line="240" w:lineRule="auto"/>
      </w:pPr>
      <w:r>
        <w:separator/>
      </w:r>
    </w:p>
  </w:footnote>
  <w:footnote w:type="continuationSeparator" w:id="0">
    <w:p w:rsidR="00C66B89" w:rsidRDefault="00C66B89" w:rsidP="00E4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9C"/>
    <w:rsid w:val="000026F2"/>
    <w:rsid w:val="00007BE1"/>
    <w:rsid w:val="00027536"/>
    <w:rsid w:val="00031256"/>
    <w:rsid w:val="000440B7"/>
    <w:rsid w:val="00054604"/>
    <w:rsid w:val="00057227"/>
    <w:rsid w:val="00071812"/>
    <w:rsid w:val="00080C46"/>
    <w:rsid w:val="000C2267"/>
    <w:rsid w:val="000C5CE3"/>
    <w:rsid w:val="000F13CE"/>
    <w:rsid w:val="0011189E"/>
    <w:rsid w:val="00126B0F"/>
    <w:rsid w:val="001318CC"/>
    <w:rsid w:val="00132C2C"/>
    <w:rsid w:val="00155A08"/>
    <w:rsid w:val="001860B1"/>
    <w:rsid w:val="0019607A"/>
    <w:rsid w:val="00197EF2"/>
    <w:rsid w:val="001A2BB7"/>
    <w:rsid w:val="001B6B4E"/>
    <w:rsid w:val="001C793D"/>
    <w:rsid w:val="001D1648"/>
    <w:rsid w:val="001D4D07"/>
    <w:rsid w:val="001D5614"/>
    <w:rsid w:val="001E2214"/>
    <w:rsid w:val="001F693A"/>
    <w:rsid w:val="00223571"/>
    <w:rsid w:val="0024703F"/>
    <w:rsid w:val="002526E6"/>
    <w:rsid w:val="00262347"/>
    <w:rsid w:val="0027639A"/>
    <w:rsid w:val="002D2984"/>
    <w:rsid w:val="002E31C4"/>
    <w:rsid w:val="002F19A7"/>
    <w:rsid w:val="00305DFB"/>
    <w:rsid w:val="003060E9"/>
    <w:rsid w:val="00324994"/>
    <w:rsid w:val="003273AA"/>
    <w:rsid w:val="00382570"/>
    <w:rsid w:val="003962D6"/>
    <w:rsid w:val="003975BE"/>
    <w:rsid w:val="003D3D67"/>
    <w:rsid w:val="003D47BD"/>
    <w:rsid w:val="003E0EDD"/>
    <w:rsid w:val="003E1131"/>
    <w:rsid w:val="0046121A"/>
    <w:rsid w:val="0046200D"/>
    <w:rsid w:val="00491410"/>
    <w:rsid w:val="004A7615"/>
    <w:rsid w:val="004B3721"/>
    <w:rsid w:val="004B7941"/>
    <w:rsid w:val="004C624F"/>
    <w:rsid w:val="004C6709"/>
    <w:rsid w:val="004D4B71"/>
    <w:rsid w:val="004D5369"/>
    <w:rsid w:val="004E3688"/>
    <w:rsid w:val="004F7080"/>
    <w:rsid w:val="0050215A"/>
    <w:rsid w:val="00536D83"/>
    <w:rsid w:val="005472B4"/>
    <w:rsid w:val="00555C9A"/>
    <w:rsid w:val="00570EE3"/>
    <w:rsid w:val="00583E3A"/>
    <w:rsid w:val="00584752"/>
    <w:rsid w:val="00586ACA"/>
    <w:rsid w:val="005C07BF"/>
    <w:rsid w:val="005C5B2B"/>
    <w:rsid w:val="005F5AC4"/>
    <w:rsid w:val="0062188E"/>
    <w:rsid w:val="00623757"/>
    <w:rsid w:val="00673281"/>
    <w:rsid w:val="00680103"/>
    <w:rsid w:val="00694541"/>
    <w:rsid w:val="006B564E"/>
    <w:rsid w:val="006C08BA"/>
    <w:rsid w:val="006C17EA"/>
    <w:rsid w:val="006D6F30"/>
    <w:rsid w:val="006E2751"/>
    <w:rsid w:val="00727585"/>
    <w:rsid w:val="007307A9"/>
    <w:rsid w:val="007712C7"/>
    <w:rsid w:val="007940AD"/>
    <w:rsid w:val="007A0B5F"/>
    <w:rsid w:val="007C6932"/>
    <w:rsid w:val="007D01AE"/>
    <w:rsid w:val="007E0CBD"/>
    <w:rsid w:val="007E4265"/>
    <w:rsid w:val="008021EC"/>
    <w:rsid w:val="00807468"/>
    <w:rsid w:val="00821D42"/>
    <w:rsid w:val="0089072B"/>
    <w:rsid w:val="008950A1"/>
    <w:rsid w:val="008B2194"/>
    <w:rsid w:val="008B44CA"/>
    <w:rsid w:val="008B5586"/>
    <w:rsid w:val="008D0ED3"/>
    <w:rsid w:val="00925C76"/>
    <w:rsid w:val="009345D0"/>
    <w:rsid w:val="00937702"/>
    <w:rsid w:val="00966F01"/>
    <w:rsid w:val="00970A0B"/>
    <w:rsid w:val="00993D7A"/>
    <w:rsid w:val="009B5B02"/>
    <w:rsid w:val="009C66C3"/>
    <w:rsid w:val="009D1BD1"/>
    <w:rsid w:val="00A053EB"/>
    <w:rsid w:val="00A230B9"/>
    <w:rsid w:val="00A3317A"/>
    <w:rsid w:val="00A340F0"/>
    <w:rsid w:val="00A410B3"/>
    <w:rsid w:val="00A45DCC"/>
    <w:rsid w:val="00A4645E"/>
    <w:rsid w:val="00A54903"/>
    <w:rsid w:val="00A616B5"/>
    <w:rsid w:val="00A6606E"/>
    <w:rsid w:val="00A728DD"/>
    <w:rsid w:val="00A77DB1"/>
    <w:rsid w:val="00A82E9E"/>
    <w:rsid w:val="00A92621"/>
    <w:rsid w:val="00AC7E59"/>
    <w:rsid w:val="00AE1E70"/>
    <w:rsid w:val="00AF495D"/>
    <w:rsid w:val="00B00B9D"/>
    <w:rsid w:val="00B00FB8"/>
    <w:rsid w:val="00B01B97"/>
    <w:rsid w:val="00B26ED3"/>
    <w:rsid w:val="00B445C8"/>
    <w:rsid w:val="00B7005C"/>
    <w:rsid w:val="00B849D6"/>
    <w:rsid w:val="00B90EC9"/>
    <w:rsid w:val="00BD6795"/>
    <w:rsid w:val="00C04B65"/>
    <w:rsid w:val="00C27A87"/>
    <w:rsid w:val="00C32BF9"/>
    <w:rsid w:val="00C401C7"/>
    <w:rsid w:val="00C55274"/>
    <w:rsid w:val="00C65C5A"/>
    <w:rsid w:val="00C66B89"/>
    <w:rsid w:val="00C67C5E"/>
    <w:rsid w:val="00C86A6D"/>
    <w:rsid w:val="00CD563B"/>
    <w:rsid w:val="00CF26EB"/>
    <w:rsid w:val="00CF756E"/>
    <w:rsid w:val="00D0210C"/>
    <w:rsid w:val="00D3609C"/>
    <w:rsid w:val="00D42678"/>
    <w:rsid w:val="00D427A0"/>
    <w:rsid w:val="00D471F9"/>
    <w:rsid w:val="00D54DB3"/>
    <w:rsid w:val="00D62BF4"/>
    <w:rsid w:val="00DA1D3F"/>
    <w:rsid w:val="00DA5A1B"/>
    <w:rsid w:val="00DB1013"/>
    <w:rsid w:val="00DB46EC"/>
    <w:rsid w:val="00DB5F5A"/>
    <w:rsid w:val="00DC70C8"/>
    <w:rsid w:val="00DD4ED8"/>
    <w:rsid w:val="00DE277E"/>
    <w:rsid w:val="00DE6818"/>
    <w:rsid w:val="00DF749E"/>
    <w:rsid w:val="00E05376"/>
    <w:rsid w:val="00E10CB3"/>
    <w:rsid w:val="00E110B7"/>
    <w:rsid w:val="00E13127"/>
    <w:rsid w:val="00E21E07"/>
    <w:rsid w:val="00E44D2A"/>
    <w:rsid w:val="00E4519C"/>
    <w:rsid w:val="00E466E0"/>
    <w:rsid w:val="00E702DC"/>
    <w:rsid w:val="00E93C7A"/>
    <w:rsid w:val="00EA31C3"/>
    <w:rsid w:val="00EB0876"/>
    <w:rsid w:val="00EC23C2"/>
    <w:rsid w:val="00EC4AAF"/>
    <w:rsid w:val="00ED29C4"/>
    <w:rsid w:val="00EF05F4"/>
    <w:rsid w:val="00F03F24"/>
    <w:rsid w:val="00F26D7E"/>
    <w:rsid w:val="00F6546F"/>
    <w:rsid w:val="00F67AA6"/>
    <w:rsid w:val="00F81F79"/>
    <w:rsid w:val="00FA6AD3"/>
    <w:rsid w:val="00FC50BF"/>
    <w:rsid w:val="00FD5FC3"/>
    <w:rsid w:val="00FE3386"/>
    <w:rsid w:val="00FF10F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1B538"/>
  <w15:docId w15:val="{DF43992F-8C02-484F-B2D0-4652DA63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4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4519C"/>
  </w:style>
  <w:style w:type="paragraph" w:styleId="AltBilgi">
    <w:name w:val="footer"/>
    <w:basedOn w:val="Normal"/>
    <w:link w:val="AltBilgiChar"/>
    <w:uiPriority w:val="99"/>
    <w:semiHidden/>
    <w:unhideWhenUsed/>
    <w:rsid w:val="00E4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4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ANAOKUL</dc:creator>
  <cp:lastModifiedBy>SERAP</cp:lastModifiedBy>
  <cp:revision>3</cp:revision>
  <cp:lastPrinted>2017-10-13T11:35:00Z</cp:lastPrinted>
  <dcterms:created xsi:type="dcterms:W3CDTF">2025-03-24T13:42:00Z</dcterms:created>
  <dcterms:modified xsi:type="dcterms:W3CDTF">2025-03-24T13:58:00Z</dcterms:modified>
</cp:coreProperties>
</file>